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546"/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65"/>
      </w:tblGrid>
      <w:tr w:rsidR="00301CEE" w14:paraId="180B63BA" w14:textId="77777777" w:rsidTr="00301CEE">
        <w:trPr>
          <w:trHeight w:val="2235"/>
        </w:trPr>
        <w:tc>
          <w:tcPr>
            <w:tcW w:w="9865" w:type="dxa"/>
            <w:shd w:val="clear" w:color="auto" w:fill="E7E6E6" w:themeFill="background2"/>
          </w:tcPr>
          <w:p w14:paraId="460F3486" w14:textId="77777777" w:rsidR="00301CEE" w:rsidRPr="00077473" w:rsidRDefault="00301CEE" w:rsidP="00301CEE">
            <w:pPr>
              <w:spacing w:after="0"/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bookmarkStart w:id="0" w:name="_Hlk70957265"/>
            <w:r w:rsidRPr="00077473">
              <w:rPr>
                <w:b/>
                <w:i/>
                <w:color w:val="000000" w:themeColor="text1"/>
                <w:sz w:val="28"/>
                <w:szCs w:val="28"/>
              </w:rPr>
              <w:t xml:space="preserve">Ministero dell'Istruzione </w:t>
            </w:r>
            <w:r>
              <w:rPr>
                <w:b/>
                <w:i/>
                <w:color w:val="000000" w:themeColor="text1"/>
                <w:sz w:val="28"/>
                <w:szCs w:val="28"/>
              </w:rPr>
              <w:t xml:space="preserve"> e del Merito</w:t>
            </w:r>
          </w:p>
          <w:p w14:paraId="505EC46E" w14:textId="77777777" w:rsidR="00301CEE" w:rsidRPr="00A42A65" w:rsidRDefault="00301CEE" w:rsidP="00301CEE">
            <w:pPr>
              <w:spacing w:after="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val="it-IT"/>
              </w:rPr>
              <w:drawing>
                <wp:anchor distT="0" distB="0" distL="114300" distR="114300" simplePos="0" relativeHeight="251659264" behindDoc="0" locked="0" layoutInCell="1" allowOverlap="1" wp14:anchorId="07FD8A33" wp14:editId="24AB7FC6">
                  <wp:simplePos x="0" y="0"/>
                  <wp:positionH relativeFrom="column">
                    <wp:posOffset>5451475</wp:posOffset>
                  </wp:positionH>
                  <wp:positionV relativeFrom="paragraph">
                    <wp:posOffset>6350</wp:posOffset>
                  </wp:positionV>
                  <wp:extent cx="504825" cy="571500"/>
                  <wp:effectExtent l="19050" t="0" r="9525" b="0"/>
                  <wp:wrapNone/>
                  <wp:docPr id="2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color w:val="000000" w:themeColor="text1"/>
                <w:sz w:val="32"/>
                <w:szCs w:val="32"/>
                <w:lang w:val="it-IT"/>
              </w:rPr>
              <w:drawing>
                <wp:anchor distT="0" distB="0" distL="114300" distR="114300" simplePos="0" relativeHeight="251660288" behindDoc="0" locked="0" layoutInCell="1" allowOverlap="1" wp14:anchorId="6251A013" wp14:editId="7076EE3D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82550</wp:posOffset>
                  </wp:positionV>
                  <wp:extent cx="504825" cy="561975"/>
                  <wp:effectExtent l="19050" t="0" r="9525" b="0"/>
                  <wp:wrapNone/>
                  <wp:docPr id="3" name="Immagine 1" descr="Descrizione: stemma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stemma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42A65">
              <w:rPr>
                <w:b/>
                <w:color w:val="000000" w:themeColor="text1"/>
                <w:sz w:val="32"/>
                <w:szCs w:val="32"/>
              </w:rPr>
              <w:t>I.C.“GIOIOSA IONICA-GROTTERIA”</w:t>
            </w:r>
          </w:p>
          <w:p w14:paraId="5EA2A24D" w14:textId="77777777" w:rsidR="00301CEE" w:rsidRPr="00A42A65" w:rsidRDefault="00301CEE" w:rsidP="00301CEE">
            <w:pPr>
              <w:spacing w:after="0"/>
              <w:jc w:val="center"/>
              <w:rPr>
                <w:color w:val="000000" w:themeColor="text1"/>
              </w:rPr>
            </w:pPr>
            <w:r w:rsidRPr="00A42A65">
              <w:rPr>
                <w:color w:val="000000" w:themeColor="text1"/>
              </w:rPr>
              <w:t>Scuola dell’Infanzia – Scuola Primaria – Scuola Secondaria di Primo Grado</w:t>
            </w:r>
          </w:p>
          <w:p w14:paraId="203944DB" w14:textId="77777777" w:rsidR="00301CEE" w:rsidRPr="00A42A65" w:rsidRDefault="00301CEE" w:rsidP="00301CEE">
            <w:pPr>
              <w:spacing w:after="0"/>
              <w:jc w:val="center"/>
              <w:rPr>
                <w:color w:val="000000" w:themeColor="text1"/>
              </w:rPr>
            </w:pPr>
            <w:r w:rsidRPr="00A42A65">
              <w:rPr>
                <w:color w:val="000000" w:themeColor="text1"/>
              </w:rPr>
              <w:t xml:space="preserve">Sede Centrale e Uffici: Via Rubina, snc – 89042 Gioiosa Ionica (RC) </w:t>
            </w:r>
          </w:p>
          <w:p w14:paraId="50135A14" w14:textId="77777777" w:rsidR="00301CEE" w:rsidRPr="00A42A65" w:rsidRDefault="00301CEE" w:rsidP="00301CEE">
            <w:pPr>
              <w:spacing w:after="0"/>
              <w:jc w:val="center"/>
              <w:rPr>
                <w:color w:val="000000" w:themeColor="text1"/>
              </w:rPr>
            </w:pPr>
            <w:r w:rsidRPr="00A42A65">
              <w:rPr>
                <w:color w:val="000000" w:themeColor="text1"/>
              </w:rPr>
              <w:t>Tel.</w:t>
            </w:r>
            <w:r>
              <w:rPr>
                <w:color w:val="000000" w:themeColor="text1"/>
              </w:rPr>
              <w:t xml:space="preserve">: 0964/51355-51539 </w:t>
            </w:r>
            <w:r w:rsidRPr="00A42A65">
              <w:rPr>
                <w:color w:val="000000" w:themeColor="text1"/>
              </w:rPr>
              <w:t xml:space="preserve">   fax: 0964/51355</w:t>
            </w:r>
          </w:p>
          <w:p w14:paraId="117386E9" w14:textId="77777777" w:rsidR="00301CEE" w:rsidRPr="00A42A65" w:rsidRDefault="00301CEE" w:rsidP="00301CEE">
            <w:pPr>
              <w:spacing w:after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42A65">
              <w:rPr>
                <w:color w:val="000000" w:themeColor="text1"/>
                <w:sz w:val="20"/>
                <w:szCs w:val="20"/>
              </w:rPr>
              <w:t xml:space="preserve">Email segreteria: </w:t>
            </w:r>
            <w:hyperlink r:id="rId10" w:history="1">
              <w:r w:rsidRPr="00A42A65">
                <w:rPr>
                  <w:rStyle w:val="Collegamentoipertestuale"/>
                  <w:color w:val="000000" w:themeColor="text1"/>
                  <w:sz w:val="20"/>
                  <w:szCs w:val="20"/>
                </w:rPr>
                <w:t>rcic839003@istruzione.it</w:t>
              </w:r>
            </w:hyperlink>
            <w:r w:rsidRPr="00A42A65">
              <w:rPr>
                <w:color w:val="000000" w:themeColor="text1"/>
                <w:sz w:val="20"/>
                <w:szCs w:val="20"/>
              </w:rPr>
              <w:t xml:space="preserve">  pec: </w:t>
            </w:r>
            <w:hyperlink r:id="rId11" w:history="1">
              <w:r w:rsidRPr="00A42A65">
                <w:rPr>
                  <w:rStyle w:val="Collegamentoipertestuale"/>
                  <w:color w:val="000000" w:themeColor="text1"/>
                  <w:sz w:val="20"/>
                  <w:szCs w:val="20"/>
                </w:rPr>
                <w:t>rcic839003@pec.istruzione.it</w:t>
              </w:r>
            </w:hyperlink>
            <w:r w:rsidRPr="00A42A65">
              <w:rPr>
                <w:color w:val="000000" w:themeColor="text1"/>
                <w:sz w:val="20"/>
                <w:szCs w:val="20"/>
              </w:rPr>
              <w:t xml:space="preserve">  sito web: </w:t>
            </w:r>
            <w:hyperlink r:id="rId12" w:history="1">
              <w:r w:rsidRPr="00A42A65">
                <w:rPr>
                  <w:rStyle w:val="Collegamentoipertestuale"/>
                  <w:color w:val="000000" w:themeColor="text1"/>
                  <w:sz w:val="20"/>
                  <w:szCs w:val="20"/>
                </w:rPr>
                <w:t>www.icgioiosagrotteria.edu.it</w:t>
              </w:r>
            </w:hyperlink>
          </w:p>
        </w:tc>
      </w:tr>
      <w:bookmarkEnd w:id="0"/>
    </w:tbl>
    <w:p w14:paraId="71B6F19E" w14:textId="77777777" w:rsidR="00301CEE" w:rsidRDefault="00301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10AC5802" w14:textId="4F8CE8A8" w:rsidR="00301CEE" w:rsidRDefault="003D560C" w:rsidP="003D56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b/>
          <w:color w:val="000000"/>
        </w:rPr>
      </w:pPr>
      <w:r>
        <w:rPr>
          <w:b/>
          <w:color w:val="000000"/>
        </w:rPr>
        <w:t>ALLEGATO A1</w:t>
      </w:r>
    </w:p>
    <w:p w14:paraId="5ADFC000" w14:textId="77777777" w:rsidR="00301CEE" w:rsidRDefault="00301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00000001" w14:textId="3EB9041E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b/>
          <w:color w:val="000000"/>
        </w:rPr>
        <w:t>IMPEGNO ALLA RISERVATEZZA E ALLA TUTELA DEI DATI PERSONALI</w:t>
      </w:r>
    </w:p>
    <w:p w14:paraId="00000002" w14:textId="77777777" w:rsidR="00861E40" w:rsidRDefault="00861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bookmarkStart w:id="1" w:name="_GoBack"/>
      <w:bookmarkEnd w:id="1"/>
    </w:p>
    <w:p w14:paraId="00000003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Il/La sottoscritto/a ________________________________________</w:t>
      </w:r>
    </w:p>
    <w:p w14:paraId="00000004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nato/a</w:t>
      </w:r>
      <w:r>
        <w:rPr>
          <w:b/>
          <w:color w:val="000000"/>
        </w:rPr>
        <w:t xml:space="preserve"> </w:t>
      </w:r>
      <w:r>
        <w:rPr>
          <w:color w:val="000000"/>
        </w:rPr>
        <w:t>a</w:t>
      </w:r>
      <w:r>
        <w:rPr>
          <w:b/>
          <w:color w:val="000000"/>
        </w:rPr>
        <w:t xml:space="preserve"> _____________________________ </w:t>
      </w:r>
      <w:r>
        <w:rPr>
          <w:color w:val="000000"/>
        </w:rPr>
        <w:t>il __________________</w:t>
      </w:r>
    </w:p>
    <w:p w14:paraId="00000005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codice fiscale _____________________________________________</w:t>
      </w:r>
    </w:p>
    <w:p w14:paraId="00000006" w14:textId="77777777" w:rsidR="00861E40" w:rsidRDefault="00861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00000007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color w:val="000000"/>
        </w:rPr>
        <w:t xml:space="preserve">in qualità di esperto sanitario autorizzato a operare presso la classe ________ della Scuola/plesso </w:t>
      </w:r>
      <w:r>
        <w:t>________________________</w:t>
      </w:r>
      <w:r>
        <w:rPr>
          <w:color w:val="000000"/>
        </w:rPr>
        <w:t>_______________,</w:t>
      </w:r>
      <w:r>
        <w:rPr>
          <w:color w:val="000000"/>
        </w:rPr>
        <w:br/>
      </w:r>
    </w:p>
    <w:p w14:paraId="00000008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14:paraId="00000009" w14:textId="77777777" w:rsidR="00861E40" w:rsidRDefault="00861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0000000A" w14:textId="77777777" w:rsidR="00861E40" w:rsidRDefault="002A10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impegnarsi a rispettare le disposizioni del </w:t>
      </w:r>
      <w:r>
        <w:rPr>
          <w:b/>
          <w:color w:val="000000"/>
        </w:rPr>
        <w:t>Regolamento (UE) 2016/679 (GDPR)</w:t>
      </w:r>
      <w:r>
        <w:rPr>
          <w:color w:val="000000"/>
        </w:rPr>
        <w:t xml:space="preserve"> e del </w:t>
      </w:r>
      <w:r>
        <w:rPr>
          <w:b/>
          <w:color w:val="000000"/>
        </w:rPr>
        <w:t>D.Lgs. 196/2003</w:t>
      </w:r>
      <w:r>
        <w:rPr>
          <w:color w:val="000000"/>
        </w:rPr>
        <w:t xml:space="preserve">, nonché le indicazioni contenute nel </w:t>
      </w:r>
      <w:r>
        <w:rPr>
          <w:b/>
          <w:color w:val="000000"/>
        </w:rPr>
        <w:t>Regolamento d’Istituto</w:t>
      </w:r>
      <w:r>
        <w:rPr>
          <w:color w:val="000000"/>
        </w:rPr>
        <w:t xml:space="preserve"> e nel </w:t>
      </w:r>
      <w:r>
        <w:rPr>
          <w:b/>
          <w:color w:val="000000"/>
        </w:rPr>
        <w:t>Decreto di autorizzazione</w:t>
      </w:r>
      <w:r>
        <w:rPr>
          <w:color w:val="000000"/>
        </w:rPr>
        <w:t>;</w:t>
      </w:r>
    </w:p>
    <w:p w14:paraId="0000000B" w14:textId="77777777" w:rsidR="00861E40" w:rsidRDefault="002A10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rispettare il Codice deontologico della propria categoria professionale;</w:t>
      </w:r>
    </w:p>
    <w:p w14:paraId="0000000C" w14:textId="77777777" w:rsidR="00861E40" w:rsidRDefault="002A10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mantenere la più assoluta </w:t>
      </w:r>
      <w:r>
        <w:rPr>
          <w:b/>
          <w:color w:val="000000"/>
        </w:rPr>
        <w:t>riservatezza</w:t>
      </w:r>
      <w:r>
        <w:rPr>
          <w:color w:val="000000"/>
        </w:rPr>
        <w:t xml:space="preserve"> su ogni informazione, documento o dato personale appreso durante la propria attività;</w:t>
      </w:r>
    </w:p>
    <w:p w14:paraId="0000000D" w14:textId="77777777" w:rsidR="00861E40" w:rsidRDefault="002A10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svolgere la propria attività esclusivamente nei confronti dell’alunno/a interessato/a e non coinvolgere nelle proprie osservazioni e rilevazioni gli altri alunni della classe;</w:t>
      </w:r>
    </w:p>
    <w:p w14:paraId="0000000E" w14:textId="77777777" w:rsidR="00861E40" w:rsidRDefault="002A10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non diffondere, comunicare o trattare per fini propri o terzi alcun dato relativo ad alunni, famiglie o personale scolastico;</w:t>
      </w:r>
    </w:p>
    <w:p w14:paraId="0000000F" w14:textId="77777777" w:rsidR="00861E40" w:rsidRDefault="002A10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non effettuare registrazioni audio/video o scatti fotografici durante la permanenza nei locali scolastici;</w:t>
      </w:r>
    </w:p>
    <w:p w14:paraId="00000010" w14:textId="77777777" w:rsidR="00861E40" w:rsidRDefault="002A10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rispettare le misure di sicurezza e di comportamento indicate dalla scuola;</w:t>
      </w:r>
    </w:p>
    <w:p w14:paraId="00000011" w14:textId="77777777" w:rsidR="00861E40" w:rsidRDefault="002A10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acquisire le informazioni sul trattamento dei miei dati di seguito riportate.</w:t>
      </w:r>
    </w:p>
    <w:p w14:paraId="00000012" w14:textId="77777777" w:rsidR="00861E40" w:rsidRDefault="00861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00000013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color w:val="000000"/>
        </w:rPr>
        <w:t>Informativa ai sensi dell’art. 13 del Regolamento (UE) 2016/679 (GDPR)</w:t>
      </w:r>
    </w:p>
    <w:p w14:paraId="00000014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Ai sensi del Regolamento (UE) 2016/679, si informa che i dati personali forniti dal professionista in occasione della richiesta e dell’autorizzazione all’accesso nei locali scolastici saranno trattati dall’Istituzione scolastica, in qualità di </w:t>
      </w:r>
      <w:r>
        <w:rPr>
          <w:b/>
          <w:color w:val="000000"/>
        </w:rPr>
        <w:t>Titolare del trattamento</w:t>
      </w:r>
      <w:r>
        <w:rPr>
          <w:color w:val="000000"/>
        </w:rPr>
        <w:t>, per le seguenti finalità:</w:t>
      </w:r>
    </w:p>
    <w:p w14:paraId="00000015" w14:textId="77777777" w:rsidR="00861E40" w:rsidRDefault="002A10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gestione amministrativa della richiesta e del relativo provvedimento di autorizzazione;</w:t>
      </w:r>
    </w:p>
    <w:p w14:paraId="00000016" w14:textId="77777777" w:rsidR="00861E40" w:rsidRDefault="002A10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verifica dei requisiti professionali, assicurativi e di sicurezza del soggetto esterno;</w:t>
      </w:r>
    </w:p>
    <w:p w14:paraId="00000017" w14:textId="77777777" w:rsidR="00861E40" w:rsidRDefault="002A10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adempimento degli obblighi previsti dalla normativa in materia di sicurezza, privacy e tutela degli alunni;</w:t>
      </w:r>
    </w:p>
    <w:p w14:paraId="00000018" w14:textId="77777777" w:rsidR="00861E40" w:rsidRDefault="002A10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archiviazione e conservazione dei documenti connessi all’attività svolta.</w:t>
      </w:r>
    </w:p>
    <w:p w14:paraId="00000019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Il trattamento avverrà in modalità cartacea e informatica, secondo i principi di liceità, correttezza, trasparenza e minimizzazione dei dati. I dati non saranno diffusi e potranno essere comunicati unicamente a soggetti pubblici o privati nei casi previsti da norme di legge o da provvedimenti dell’autorità.</w:t>
      </w:r>
    </w:p>
    <w:p w14:paraId="0000001A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lastRenderedPageBreak/>
        <w:t>Il conferimento dei dati è obbligatorio ai fini dell’autorizzazione all’accesso; il mancato conferimento comporterà l’impossibilità di svolgere l’attività richiesta.</w:t>
      </w:r>
    </w:p>
    <w:p w14:paraId="0000001B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Il periodo di conservazione è limitato alla durata dell’autorizzazione e al tempo necessario per adempiere agli obblighi legali e amministrativi connessi.</w:t>
      </w:r>
    </w:p>
    <w:p w14:paraId="0000001C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L’interessato potrà esercitare in ogni momento i diritti di cui agli articoli 15-22 del GDPR (accesso, rettifica, cancellazione, limitazione, opposizione) rivolgendosi al Titolare del trattamento.</w:t>
      </w:r>
    </w:p>
    <w:p w14:paraId="0000001D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Per questioni relative alla protezione dei dati personali, l’interessato potrà inoltre contattare il </w:t>
      </w:r>
      <w:r>
        <w:rPr>
          <w:b/>
          <w:color w:val="000000"/>
        </w:rPr>
        <w:t>DPO</w:t>
      </w:r>
      <w:r>
        <w:rPr>
          <w:color w:val="000000"/>
        </w:rPr>
        <w:t xml:space="preserve"> all’indirizzo: anna.cima@privacyscuole.it</w:t>
      </w:r>
    </w:p>
    <w:p w14:paraId="0000001E" w14:textId="77777777" w:rsidR="00861E40" w:rsidRDefault="00861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0000001F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Data _____________</w:t>
      </w:r>
    </w:p>
    <w:p w14:paraId="00000020" w14:textId="77777777" w:rsidR="00861E40" w:rsidRDefault="002A10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  <w:r>
        <w:rPr>
          <w:color w:val="000000"/>
        </w:rPr>
        <w:t>Firma dell’esperto __________________________</w:t>
      </w:r>
    </w:p>
    <w:sectPr w:rsidR="00861E4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3B489" w14:textId="77777777" w:rsidR="00915A1F" w:rsidRDefault="00915A1F">
      <w:pPr>
        <w:spacing w:after="0" w:line="240" w:lineRule="auto"/>
      </w:pPr>
      <w:r>
        <w:separator/>
      </w:r>
    </w:p>
  </w:endnote>
  <w:endnote w:type="continuationSeparator" w:id="0">
    <w:p w14:paraId="788D8824" w14:textId="77777777" w:rsidR="00915A1F" w:rsidRDefault="00915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6F8ED846-F603-4352-B7D8-B9228C439B2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2027725-2DB2-4ED9-85E6-F4E9054C2B7F}"/>
    <w:embedBold r:id="rId3" w:fontKey="{DB1DBE37-47AF-4EBD-9E44-C67F17833B7E}"/>
    <w:embedBoldItalic r:id="rId4" w:fontKey="{07615326-B441-402F-A6DD-870467377E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D002B88F-3ADD-4C8B-A152-FE988C9897C5}"/>
    <w:embedItalic r:id="rId6" w:fontKey="{38BBF08B-A43B-4B5A-8A08-DA551CEC103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055A6B8F-C27D-4C0B-ACFE-C932F61905D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3ED1E5" w14:textId="77777777" w:rsidR="00915A1F" w:rsidRDefault="00915A1F">
      <w:pPr>
        <w:spacing w:after="0" w:line="240" w:lineRule="auto"/>
      </w:pPr>
      <w:r>
        <w:separator/>
      </w:r>
    </w:p>
  </w:footnote>
  <w:footnote w:type="continuationSeparator" w:id="0">
    <w:p w14:paraId="74EAB95C" w14:textId="77777777" w:rsidR="00915A1F" w:rsidRDefault="00915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E13B4"/>
    <w:multiLevelType w:val="multilevel"/>
    <w:tmpl w:val="36BACD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87B85"/>
    <w:multiLevelType w:val="multilevel"/>
    <w:tmpl w:val="E2D481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E40"/>
    <w:rsid w:val="002A10BE"/>
    <w:rsid w:val="00301CEE"/>
    <w:rsid w:val="003D560C"/>
    <w:rsid w:val="00861E40"/>
    <w:rsid w:val="0091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643F"/>
  <w15:docId w15:val="{E956EC90-77FC-482E-9D5E-13874776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570"/>
  </w:style>
  <w:style w:type="paragraph" w:styleId="Pidipagina">
    <w:name w:val="footer"/>
    <w:link w:val="Pidipagina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570"/>
  </w:style>
  <w:style w:type="paragraph" w:styleId="NormaleWeb">
    <w:name w:val="Normal (Web)"/>
    <w:uiPriority w:val="99"/>
    <w:unhideWhenUsed/>
    <w:rsid w:val="00C2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21570"/>
    <w:rPr>
      <w:b/>
      <w:bCs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301C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gioiosagrotteri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cic839003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cic839003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5OBIT6jdA887x0mCQ32Pk+uazA==">CgMxLjA4AHIhMURpTUYwZkxOZ1pxaWpHVm1LN1YxUzllSU0tT1FuUWdI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Cima</dc:creator>
  <cp:lastModifiedBy>user</cp:lastModifiedBy>
  <cp:revision>3</cp:revision>
  <dcterms:created xsi:type="dcterms:W3CDTF">2025-10-28T08:06:00Z</dcterms:created>
  <dcterms:modified xsi:type="dcterms:W3CDTF">2026-10-16T12:05:00Z</dcterms:modified>
</cp:coreProperties>
</file>